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43BB" w14:textId="77777777" w:rsidR="00B80FBB" w:rsidRPr="00B80FBB" w:rsidRDefault="00B80FBB" w:rsidP="00B80FBB">
      <w:pPr>
        <w:jc w:val="center"/>
      </w:pPr>
      <w:r w:rsidRPr="00B80FBB">
        <w:t>DODATNI RADNI MATERIJALI</w:t>
      </w:r>
    </w:p>
    <w:p w14:paraId="6FD05125" w14:textId="45C392C9" w:rsidR="00B80FBB" w:rsidRPr="00B80FBB" w:rsidRDefault="00B80FBB" w:rsidP="00B80FBB">
      <w:pPr>
        <w:jc w:val="center"/>
      </w:pPr>
      <w:r w:rsidRPr="00B80FBB">
        <w:t>(IZBORNI PREDMETI ZA 2.</w:t>
      </w:r>
      <w:r w:rsidR="00A32EF9">
        <w:t>b</w:t>
      </w:r>
      <w:r w:rsidRPr="00B80FBB">
        <w:t xml:space="preserve"> RAZRED)</w:t>
      </w:r>
    </w:p>
    <w:p w14:paraId="25C5EE28" w14:textId="77777777" w:rsidR="00B80FBB" w:rsidRDefault="00B80FBB"/>
    <w:p w14:paraId="354E35CB" w14:textId="77777777" w:rsidR="00B80FBB" w:rsidRDefault="00B80FBB">
      <w:r>
        <w:t xml:space="preserve">Vjeronauk – U prijateljstvu s Bogom – radna bilježnica – Tihana Petković, Ana Volf – Glas Koncila </w:t>
      </w:r>
    </w:p>
    <w:p w14:paraId="14728E9B" w14:textId="77777777" w:rsidR="00B80FBB" w:rsidRDefault="00B80FBB"/>
    <w:p w14:paraId="09D58C54" w14:textId="77777777" w:rsidR="00B80FBB" w:rsidRDefault="00B80FBB">
      <w:r>
        <w:t xml:space="preserve">Informatika – E-svijet 2 – radna bilježnica informatike u 2. razredu osnovne škole – Josipa Blagus, Marijana Šundov, Ana Budojević – Školska knjiga </w:t>
      </w:r>
    </w:p>
    <w:p w14:paraId="607538F2" w14:textId="77777777" w:rsidR="00B80FBB" w:rsidRDefault="00B80FBB"/>
    <w:p w14:paraId="0C16923B" w14:textId="77777777" w:rsidR="00B80FBB" w:rsidRDefault="00B80FBB"/>
    <w:p w14:paraId="58F48DA4" w14:textId="77777777" w:rsidR="00B80FBB" w:rsidRDefault="00B80FBB" w:rsidP="00B80FBB">
      <w:pPr>
        <w:jc w:val="right"/>
      </w:pPr>
      <w:r>
        <w:t>Učiteljica Andrea Akrap, 2.b</w:t>
      </w:r>
    </w:p>
    <w:sectPr w:rsidR="00B80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BB"/>
    <w:rsid w:val="003F1AD9"/>
    <w:rsid w:val="009142D3"/>
    <w:rsid w:val="00A32EF9"/>
    <w:rsid w:val="00B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5D6C"/>
  <w15:chartTrackingRefBased/>
  <w15:docId w15:val="{0890168F-40D9-4BD8-B97E-834D4A45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 Hrvoje</dc:creator>
  <cp:keywords/>
  <dc:description/>
  <cp:lastModifiedBy>Tajnistvo</cp:lastModifiedBy>
  <cp:revision>5</cp:revision>
  <dcterms:created xsi:type="dcterms:W3CDTF">2025-06-25T12:45:00Z</dcterms:created>
  <dcterms:modified xsi:type="dcterms:W3CDTF">2025-07-01T08:28:00Z</dcterms:modified>
</cp:coreProperties>
</file>